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4577" w14:textId="3564BE65" w:rsidR="00955B94" w:rsidRPr="007C36FA" w:rsidRDefault="0085223E" w:rsidP="007C36FA">
      <w:pPr>
        <w:ind w:left="113"/>
        <w:jc w:val="center"/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</w:pPr>
      <w:r w:rsidRPr="007C36FA"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  <w:t>D</w:t>
      </w:r>
      <w:r w:rsidR="007C36FA"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  <w:t>omenica</w:t>
      </w:r>
      <w:r w:rsidRPr="007C36FA"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  <w:t xml:space="preserve"> 1 M</w:t>
      </w:r>
      <w:r w:rsidR="007C36FA"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  <w:t>aggio</w:t>
      </w:r>
      <w:r w:rsidRPr="007C36FA"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  <w:t xml:space="preserve"> 2022</w:t>
      </w:r>
    </w:p>
    <w:p w14:paraId="737BCB3B" w14:textId="306F3876" w:rsidR="0085223E" w:rsidRPr="007C36FA" w:rsidRDefault="0085223E" w:rsidP="007C36FA">
      <w:pPr>
        <w:ind w:left="113"/>
        <w:jc w:val="center"/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</w:pPr>
      <w:r w:rsidRPr="007C36FA"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  <w:t xml:space="preserve">III DI PASQUA </w:t>
      </w:r>
      <w:r w:rsidR="007C36FA"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  <w:t>(anno</w:t>
      </w:r>
      <w:r w:rsidRPr="007C36FA"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  <w:t xml:space="preserve"> C</w:t>
      </w:r>
      <w:r w:rsidR="007C36FA"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  <w:t>)</w:t>
      </w:r>
    </w:p>
    <w:p w14:paraId="6F3090F0" w14:textId="77777777" w:rsidR="0085223E" w:rsidRPr="007C36FA" w:rsidRDefault="0085223E" w:rsidP="007C36FA">
      <w:pPr>
        <w:ind w:left="113"/>
        <w:jc w:val="both"/>
        <w:rPr>
          <w:rFonts w:ascii="Calibri" w:hAnsi="Calibri" w:cs="Calibri"/>
          <w:color w:val="000000"/>
          <w:sz w:val="28"/>
          <w:szCs w:val="28"/>
          <w:lang w:bidi="he-IL"/>
        </w:rPr>
      </w:pPr>
    </w:p>
    <w:p w14:paraId="37C9FF23" w14:textId="77777777" w:rsidR="0085223E" w:rsidRPr="007C36FA" w:rsidRDefault="0085223E" w:rsidP="007C36FA">
      <w:pPr>
        <w:ind w:left="113"/>
        <w:jc w:val="both"/>
        <w:rPr>
          <w:rFonts w:ascii="Calibri" w:hAnsi="Calibri" w:cs="Calibri"/>
          <w:sz w:val="28"/>
          <w:szCs w:val="28"/>
        </w:rPr>
      </w:pPr>
    </w:p>
    <w:p w14:paraId="5B4DA8D2" w14:textId="063AEF74" w:rsidR="0085223E" w:rsidRPr="007C36FA" w:rsidRDefault="0085223E" w:rsidP="007C36FA">
      <w:pPr>
        <w:pStyle w:val="Paragrafoelenco"/>
        <w:numPr>
          <w:ilvl w:val="0"/>
          <w:numId w:val="3"/>
        </w:numPr>
        <w:spacing w:after="0" w:line="256" w:lineRule="auto"/>
        <w:ind w:left="113"/>
        <w:jc w:val="both"/>
        <w:rPr>
          <w:rFonts w:ascii="Calibri" w:hAnsi="Calibri" w:cs="Calibri"/>
          <w:sz w:val="28"/>
          <w:szCs w:val="28"/>
        </w:rPr>
      </w:pPr>
      <w:r w:rsidRPr="007C36FA">
        <w:rPr>
          <w:rFonts w:ascii="Calibri" w:hAnsi="Calibri" w:cs="Calibri"/>
          <w:sz w:val="28"/>
          <w:szCs w:val="28"/>
        </w:rPr>
        <w:t>Per la Chiesa</w:t>
      </w:r>
      <w:r w:rsidR="007C36FA">
        <w:rPr>
          <w:rFonts w:ascii="Calibri" w:hAnsi="Calibri" w:cs="Calibri"/>
          <w:sz w:val="28"/>
          <w:szCs w:val="28"/>
        </w:rPr>
        <w:t>:</w:t>
      </w:r>
      <w:r w:rsidRPr="007C36FA">
        <w:rPr>
          <w:rFonts w:ascii="Calibri" w:hAnsi="Calibri" w:cs="Calibri"/>
          <w:sz w:val="28"/>
          <w:szCs w:val="28"/>
        </w:rPr>
        <w:t xml:space="preserve"> perché in questo tempo così difficile sia faro di luce e voce di verità per tutti i popoli</w:t>
      </w:r>
      <w:r w:rsidR="007C36FA">
        <w:rPr>
          <w:rFonts w:ascii="Calibri" w:hAnsi="Calibri" w:cs="Calibri"/>
          <w:sz w:val="28"/>
          <w:szCs w:val="28"/>
        </w:rPr>
        <w:t xml:space="preserve"> del mondo. P</w:t>
      </w:r>
      <w:r w:rsidRPr="007C36FA">
        <w:rPr>
          <w:rFonts w:ascii="Calibri" w:hAnsi="Calibri" w:cs="Calibri"/>
          <w:sz w:val="28"/>
          <w:szCs w:val="28"/>
        </w:rPr>
        <w:t>reghiamo.</w:t>
      </w:r>
    </w:p>
    <w:p w14:paraId="4D526897" w14:textId="77777777" w:rsidR="0085223E" w:rsidRPr="007C36FA" w:rsidRDefault="0085223E" w:rsidP="007C36FA">
      <w:pPr>
        <w:ind w:left="113"/>
        <w:jc w:val="both"/>
        <w:rPr>
          <w:rFonts w:ascii="Calibri" w:hAnsi="Calibri" w:cs="Calibri"/>
          <w:sz w:val="28"/>
          <w:szCs w:val="28"/>
        </w:rPr>
      </w:pPr>
    </w:p>
    <w:p w14:paraId="6D833CB3" w14:textId="1D3D0382" w:rsidR="0085223E" w:rsidRPr="007C36FA" w:rsidRDefault="0085223E" w:rsidP="007C36FA">
      <w:pPr>
        <w:pStyle w:val="Paragrafoelenco"/>
        <w:numPr>
          <w:ilvl w:val="0"/>
          <w:numId w:val="3"/>
        </w:numPr>
        <w:spacing w:after="0" w:line="256" w:lineRule="auto"/>
        <w:ind w:left="113"/>
        <w:jc w:val="both"/>
        <w:rPr>
          <w:rFonts w:ascii="Calibri" w:hAnsi="Calibri" w:cs="Calibri"/>
          <w:sz w:val="28"/>
          <w:szCs w:val="28"/>
        </w:rPr>
      </w:pPr>
      <w:r w:rsidRPr="007C36FA">
        <w:rPr>
          <w:rFonts w:ascii="Calibri" w:hAnsi="Calibri" w:cs="Calibri"/>
          <w:sz w:val="28"/>
          <w:szCs w:val="28"/>
        </w:rPr>
        <w:t xml:space="preserve">Per coloro che hanno </w:t>
      </w:r>
      <w:r w:rsidR="007C36FA">
        <w:rPr>
          <w:rFonts w:ascii="Calibri" w:hAnsi="Calibri" w:cs="Calibri"/>
          <w:sz w:val="28"/>
          <w:szCs w:val="28"/>
        </w:rPr>
        <w:t>responsabilità di governo:</w:t>
      </w:r>
      <w:r w:rsidRPr="007C36FA">
        <w:rPr>
          <w:rFonts w:ascii="Calibri" w:hAnsi="Calibri" w:cs="Calibri"/>
          <w:sz w:val="28"/>
          <w:szCs w:val="28"/>
        </w:rPr>
        <w:t xml:space="preserve"> perché non facciano prevalere l’egoismo, ma operino per il vero bene comune e </w:t>
      </w:r>
      <w:r w:rsidR="007C36FA">
        <w:rPr>
          <w:rFonts w:ascii="Calibri" w:hAnsi="Calibri" w:cs="Calibri"/>
          <w:sz w:val="28"/>
          <w:szCs w:val="28"/>
        </w:rPr>
        <w:t>una</w:t>
      </w:r>
      <w:r w:rsidRPr="007C36FA">
        <w:rPr>
          <w:rFonts w:ascii="Calibri" w:hAnsi="Calibri" w:cs="Calibri"/>
          <w:sz w:val="28"/>
          <w:szCs w:val="28"/>
        </w:rPr>
        <w:t xml:space="preserve"> pace duratura</w:t>
      </w:r>
      <w:r w:rsidR="007C36FA">
        <w:rPr>
          <w:rFonts w:ascii="Calibri" w:hAnsi="Calibri" w:cs="Calibri"/>
          <w:sz w:val="28"/>
          <w:szCs w:val="28"/>
        </w:rPr>
        <w:t>. P</w:t>
      </w:r>
      <w:r w:rsidRPr="007C36FA">
        <w:rPr>
          <w:rFonts w:ascii="Calibri" w:hAnsi="Calibri" w:cs="Calibri"/>
          <w:sz w:val="28"/>
          <w:szCs w:val="28"/>
        </w:rPr>
        <w:t>reghiamo.</w:t>
      </w:r>
    </w:p>
    <w:p w14:paraId="5EBC82AE" w14:textId="77777777" w:rsidR="0085223E" w:rsidRPr="007C36FA" w:rsidRDefault="0085223E" w:rsidP="007C36FA">
      <w:pPr>
        <w:pStyle w:val="Paragrafoelenco"/>
        <w:spacing w:after="0"/>
        <w:ind w:left="113"/>
        <w:jc w:val="both"/>
        <w:rPr>
          <w:rFonts w:ascii="Calibri" w:hAnsi="Calibri" w:cs="Calibri"/>
          <w:sz w:val="28"/>
          <w:szCs w:val="28"/>
        </w:rPr>
      </w:pPr>
    </w:p>
    <w:p w14:paraId="00EE3D88" w14:textId="10EE2568" w:rsidR="0085223E" w:rsidRPr="007C36FA" w:rsidRDefault="0085223E" w:rsidP="007C36FA">
      <w:pPr>
        <w:pStyle w:val="Paragrafoelenco"/>
        <w:numPr>
          <w:ilvl w:val="0"/>
          <w:numId w:val="3"/>
        </w:numPr>
        <w:spacing w:after="0" w:line="256" w:lineRule="auto"/>
        <w:ind w:left="113"/>
        <w:jc w:val="both"/>
        <w:rPr>
          <w:rFonts w:ascii="Calibri" w:hAnsi="Calibri" w:cs="Calibri"/>
          <w:sz w:val="28"/>
          <w:szCs w:val="28"/>
        </w:rPr>
      </w:pPr>
      <w:r w:rsidRPr="007C36FA">
        <w:rPr>
          <w:rFonts w:ascii="Calibri" w:hAnsi="Calibri" w:cs="Calibri"/>
          <w:sz w:val="28"/>
          <w:szCs w:val="28"/>
        </w:rPr>
        <w:t>Per</w:t>
      </w:r>
      <w:r w:rsidR="007C36FA">
        <w:rPr>
          <w:rFonts w:ascii="Calibri" w:hAnsi="Calibri" w:cs="Calibri"/>
          <w:sz w:val="28"/>
          <w:szCs w:val="28"/>
        </w:rPr>
        <w:t xml:space="preserve"> tutti i lavoratori:</w:t>
      </w:r>
      <w:r w:rsidRPr="007C36FA">
        <w:rPr>
          <w:rFonts w:ascii="Calibri" w:hAnsi="Calibri" w:cs="Calibri"/>
          <w:sz w:val="28"/>
          <w:szCs w:val="28"/>
        </w:rPr>
        <w:t xml:space="preserve"> per</w:t>
      </w:r>
      <w:r w:rsidR="007C36FA">
        <w:rPr>
          <w:rFonts w:ascii="Calibri" w:hAnsi="Calibri" w:cs="Calibri"/>
          <w:sz w:val="28"/>
          <w:szCs w:val="28"/>
        </w:rPr>
        <w:t xml:space="preserve"> </w:t>
      </w:r>
      <w:r w:rsidRPr="007C36FA">
        <w:rPr>
          <w:rFonts w:ascii="Calibri" w:hAnsi="Calibri" w:cs="Calibri"/>
          <w:sz w:val="28"/>
          <w:szCs w:val="28"/>
        </w:rPr>
        <w:t>intercessione di San Giuseppe Lavoratore, trovino un lavoro stabile, sicuro e dignitoso</w:t>
      </w:r>
      <w:r w:rsidR="007C36FA">
        <w:rPr>
          <w:rFonts w:ascii="Calibri" w:hAnsi="Calibri" w:cs="Calibri"/>
          <w:sz w:val="28"/>
          <w:szCs w:val="28"/>
        </w:rPr>
        <w:t>. P</w:t>
      </w:r>
      <w:r w:rsidRPr="007C36FA">
        <w:rPr>
          <w:rFonts w:ascii="Calibri" w:hAnsi="Calibri" w:cs="Calibri"/>
          <w:sz w:val="28"/>
          <w:szCs w:val="28"/>
        </w:rPr>
        <w:t>reghiamo.</w:t>
      </w:r>
    </w:p>
    <w:p w14:paraId="4EBB4899" w14:textId="77777777" w:rsidR="0085223E" w:rsidRPr="007C36FA" w:rsidRDefault="0085223E" w:rsidP="007C36FA">
      <w:pPr>
        <w:ind w:left="113"/>
        <w:jc w:val="both"/>
        <w:rPr>
          <w:rFonts w:ascii="Calibri" w:hAnsi="Calibri" w:cs="Calibri"/>
          <w:sz w:val="28"/>
          <w:szCs w:val="28"/>
        </w:rPr>
      </w:pPr>
    </w:p>
    <w:p w14:paraId="01DCE649" w14:textId="58FFD3D8" w:rsidR="0085223E" w:rsidRPr="007C36FA" w:rsidRDefault="0085223E" w:rsidP="007C36FA">
      <w:pPr>
        <w:pStyle w:val="Paragrafoelenco"/>
        <w:numPr>
          <w:ilvl w:val="0"/>
          <w:numId w:val="3"/>
        </w:numPr>
        <w:spacing w:after="0" w:line="256" w:lineRule="auto"/>
        <w:ind w:left="113"/>
        <w:jc w:val="both"/>
        <w:rPr>
          <w:rFonts w:ascii="Calibri" w:hAnsi="Calibri" w:cs="Calibri"/>
          <w:sz w:val="28"/>
          <w:szCs w:val="28"/>
        </w:rPr>
      </w:pPr>
      <w:r w:rsidRPr="007C36FA">
        <w:rPr>
          <w:rFonts w:ascii="Calibri" w:hAnsi="Calibri" w:cs="Calibri"/>
          <w:sz w:val="28"/>
          <w:szCs w:val="28"/>
        </w:rPr>
        <w:t>Per tutti i bambini che in questo mese riceveranno la prima comunione</w:t>
      </w:r>
      <w:r w:rsidR="007C36FA">
        <w:rPr>
          <w:rFonts w:ascii="Calibri" w:hAnsi="Calibri" w:cs="Calibri"/>
          <w:sz w:val="28"/>
          <w:szCs w:val="28"/>
        </w:rPr>
        <w:t>:</w:t>
      </w:r>
      <w:r w:rsidRPr="007C36FA">
        <w:rPr>
          <w:rFonts w:ascii="Calibri" w:hAnsi="Calibri" w:cs="Calibri"/>
          <w:sz w:val="28"/>
          <w:szCs w:val="28"/>
        </w:rPr>
        <w:t xml:space="preserve"> perché sappiano apprezzare davvero </w:t>
      </w:r>
      <w:r w:rsidR="007C36FA">
        <w:rPr>
          <w:rFonts w:ascii="Calibri" w:hAnsi="Calibri" w:cs="Calibri"/>
          <w:sz w:val="28"/>
          <w:szCs w:val="28"/>
        </w:rPr>
        <w:t>questo</w:t>
      </w:r>
      <w:r w:rsidRPr="007C36FA">
        <w:rPr>
          <w:rFonts w:ascii="Calibri" w:hAnsi="Calibri" w:cs="Calibri"/>
          <w:sz w:val="28"/>
          <w:szCs w:val="28"/>
        </w:rPr>
        <w:t xml:space="preserve"> grande dono che Cristo ha fatto a tutta l’umanità</w:t>
      </w:r>
      <w:r w:rsidR="007C36FA">
        <w:rPr>
          <w:rFonts w:ascii="Calibri" w:hAnsi="Calibri" w:cs="Calibri"/>
          <w:sz w:val="28"/>
          <w:szCs w:val="28"/>
        </w:rPr>
        <w:t>. P</w:t>
      </w:r>
      <w:r w:rsidRPr="007C36FA">
        <w:rPr>
          <w:rFonts w:ascii="Calibri" w:hAnsi="Calibri" w:cs="Calibri"/>
          <w:sz w:val="28"/>
          <w:szCs w:val="28"/>
        </w:rPr>
        <w:t>reghiamo.</w:t>
      </w:r>
    </w:p>
    <w:p w14:paraId="127B2F27" w14:textId="77777777" w:rsidR="0085223E" w:rsidRPr="007C36FA" w:rsidRDefault="0085223E" w:rsidP="007C36FA">
      <w:pPr>
        <w:pStyle w:val="Paragrafoelenco"/>
        <w:spacing w:after="0"/>
        <w:ind w:left="113"/>
        <w:jc w:val="both"/>
        <w:rPr>
          <w:rFonts w:ascii="Calibri" w:hAnsi="Calibri" w:cs="Calibri"/>
          <w:sz w:val="28"/>
          <w:szCs w:val="28"/>
        </w:rPr>
      </w:pPr>
    </w:p>
    <w:p w14:paraId="3645703F" w14:textId="2D65E637" w:rsidR="0085223E" w:rsidRPr="005A54FF" w:rsidRDefault="0085223E" w:rsidP="005A54FF">
      <w:pPr>
        <w:pStyle w:val="Paragrafoelenco"/>
        <w:numPr>
          <w:ilvl w:val="0"/>
          <w:numId w:val="3"/>
        </w:numPr>
        <w:spacing w:after="0" w:line="256" w:lineRule="auto"/>
        <w:ind w:left="113"/>
        <w:jc w:val="both"/>
        <w:rPr>
          <w:rFonts w:ascii="Calibri" w:hAnsi="Calibri" w:cs="Calibri"/>
          <w:sz w:val="28"/>
          <w:szCs w:val="28"/>
        </w:rPr>
      </w:pPr>
      <w:r w:rsidRPr="007C36FA">
        <w:rPr>
          <w:rFonts w:ascii="Calibri" w:hAnsi="Calibri" w:cs="Calibri"/>
          <w:sz w:val="28"/>
          <w:szCs w:val="28"/>
        </w:rPr>
        <w:t>Per noi qui riuniti</w:t>
      </w:r>
      <w:r w:rsidR="007C36FA">
        <w:rPr>
          <w:rFonts w:ascii="Calibri" w:hAnsi="Calibri" w:cs="Calibri"/>
          <w:sz w:val="28"/>
          <w:szCs w:val="28"/>
        </w:rPr>
        <w:t xml:space="preserve">: </w:t>
      </w:r>
      <w:r w:rsidRPr="007C36FA">
        <w:rPr>
          <w:rFonts w:ascii="Calibri" w:hAnsi="Calibri" w:cs="Calibri"/>
          <w:sz w:val="28"/>
          <w:szCs w:val="28"/>
        </w:rPr>
        <w:t xml:space="preserve">questo tempo di </w:t>
      </w:r>
      <w:r w:rsidR="007C36FA">
        <w:rPr>
          <w:rFonts w:ascii="Calibri" w:hAnsi="Calibri" w:cs="Calibri"/>
          <w:sz w:val="28"/>
          <w:szCs w:val="28"/>
        </w:rPr>
        <w:t>P</w:t>
      </w:r>
      <w:r w:rsidRPr="007C36FA">
        <w:rPr>
          <w:rFonts w:ascii="Calibri" w:hAnsi="Calibri" w:cs="Calibri"/>
          <w:sz w:val="28"/>
          <w:szCs w:val="28"/>
        </w:rPr>
        <w:t>asqua ci faccia crescere nella fede, perché sappiamo riconoscere la vicinanza del Signore in ogni nostra attività quotidiana</w:t>
      </w:r>
      <w:r w:rsidR="005A54FF">
        <w:rPr>
          <w:rFonts w:ascii="Calibri" w:hAnsi="Calibri" w:cs="Calibri"/>
          <w:sz w:val="28"/>
          <w:szCs w:val="28"/>
        </w:rPr>
        <w:t>. P</w:t>
      </w:r>
      <w:r w:rsidRPr="007C36FA">
        <w:rPr>
          <w:rFonts w:ascii="Calibri" w:hAnsi="Calibri" w:cs="Calibri"/>
          <w:sz w:val="28"/>
          <w:szCs w:val="28"/>
        </w:rPr>
        <w:t>reghiamo.</w:t>
      </w:r>
    </w:p>
    <w:sectPr w:rsidR="0085223E" w:rsidRPr="005A54FF" w:rsidSect="00971091"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ECB"/>
    <w:multiLevelType w:val="hybridMultilevel"/>
    <w:tmpl w:val="1B32AD9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3553"/>
    <w:multiLevelType w:val="hybridMultilevel"/>
    <w:tmpl w:val="D23E1D6E"/>
    <w:lvl w:ilvl="0" w:tplc="37786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3F9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C06170"/>
    <w:multiLevelType w:val="hybridMultilevel"/>
    <w:tmpl w:val="7DE2D19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A6BC8"/>
    <w:multiLevelType w:val="hybridMultilevel"/>
    <w:tmpl w:val="046C0524"/>
    <w:lvl w:ilvl="0" w:tplc="FAE4A47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F01EC"/>
    <w:multiLevelType w:val="hybridMultilevel"/>
    <w:tmpl w:val="B33809B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357C3"/>
    <w:multiLevelType w:val="hybridMultilevel"/>
    <w:tmpl w:val="2A9E4A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079C3"/>
    <w:multiLevelType w:val="hybridMultilevel"/>
    <w:tmpl w:val="1C18059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F22E1"/>
    <w:multiLevelType w:val="hybridMultilevel"/>
    <w:tmpl w:val="6F7A2C7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5046"/>
    <w:multiLevelType w:val="hybridMultilevel"/>
    <w:tmpl w:val="C18A802C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2ED4"/>
    <w:multiLevelType w:val="hybridMultilevel"/>
    <w:tmpl w:val="A39634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476ED"/>
    <w:multiLevelType w:val="hybridMultilevel"/>
    <w:tmpl w:val="867CE0C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F193E"/>
    <w:multiLevelType w:val="hybridMultilevel"/>
    <w:tmpl w:val="2654BC5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20A34"/>
    <w:multiLevelType w:val="hybridMultilevel"/>
    <w:tmpl w:val="31A86B20"/>
    <w:lvl w:ilvl="0" w:tplc="A5541E7A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4D3370"/>
    <w:multiLevelType w:val="hybridMultilevel"/>
    <w:tmpl w:val="33C225C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209C7"/>
    <w:multiLevelType w:val="hybridMultilevel"/>
    <w:tmpl w:val="886E534C"/>
    <w:lvl w:ilvl="0" w:tplc="7C5689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45982">
    <w:abstractNumId w:val="5"/>
  </w:num>
  <w:num w:numId="2" w16cid:durableId="149612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379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2658794">
    <w:abstractNumId w:val="4"/>
  </w:num>
  <w:num w:numId="5" w16cid:durableId="1533227799">
    <w:abstractNumId w:val="10"/>
  </w:num>
  <w:num w:numId="6" w16cid:durableId="1032457515">
    <w:abstractNumId w:val="6"/>
  </w:num>
  <w:num w:numId="7" w16cid:durableId="430974647">
    <w:abstractNumId w:val="11"/>
  </w:num>
  <w:num w:numId="8" w16cid:durableId="1330208569">
    <w:abstractNumId w:val="0"/>
  </w:num>
  <w:num w:numId="9" w16cid:durableId="1075277418">
    <w:abstractNumId w:val="1"/>
  </w:num>
  <w:num w:numId="10" w16cid:durableId="323361477">
    <w:abstractNumId w:val="2"/>
  </w:num>
  <w:num w:numId="11" w16cid:durableId="2097826830">
    <w:abstractNumId w:val="13"/>
  </w:num>
  <w:num w:numId="12" w16cid:durableId="83763468">
    <w:abstractNumId w:val="12"/>
  </w:num>
  <w:num w:numId="13" w16cid:durableId="22094967">
    <w:abstractNumId w:val="3"/>
  </w:num>
  <w:num w:numId="14" w16cid:durableId="30031374">
    <w:abstractNumId w:val="15"/>
  </w:num>
  <w:num w:numId="15" w16cid:durableId="792676721">
    <w:abstractNumId w:val="8"/>
  </w:num>
  <w:num w:numId="16" w16cid:durableId="1627541831">
    <w:abstractNumId w:val="14"/>
  </w:num>
  <w:num w:numId="17" w16cid:durableId="987710069">
    <w:abstractNumId w:val="9"/>
  </w:num>
  <w:num w:numId="18" w16cid:durableId="165441284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50A2D"/>
    <w:rsid w:val="00184188"/>
    <w:rsid w:val="001A5619"/>
    <w:rsid w:val="001B1F72"/>
    <w:rsid w:val="001B6C6C"/>
    <w:rsid w:val="001D20D3"/>
    <w:rsid w:val="00200C8D"/>
    <w:rsid w:val="00227672"/>
    <w:rsid w:val="00233039"/>
    <w:rsid w:val="00234E1E"/>
    <w:rsid w:val="00292CF7"/>
    <w:rsid w:val="00297FD9"/>
    <w:rsid w:val="002B2047"/>
    <w:rsid w:val="002E4BA3"/>
    <w:rsid w:val="002F2A29"/>
    <w:rsid w:val="002F39D2"/>
    <w:rsid w:val="00305A2F"/>
    <w:rsid w:val="00306F36"/>
    <w:rsid w:val="0031141F"/>
    <w:rsid w:val="00315929"/>
    <w:rsid w:val="003252CC"/>
    <w:rsid w:val="003341BB"/>
    <w:rsid w:val="00340124"/>
    <w:rsid w:val="00341B4E"/>
    <w:rsid w:val="00381154"/>
    <w:rsid w:val="003F0EED"/>
    <w:rsid w:val="003F3694"/>
    <w:rsid w:val="003F6B3F"/>
    <w:rsid w:val="00435138"/>
    <w:rsid w:val="00441303"/>
    <w:rsid w:val="00446E2C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9037A"/>
    <w:rsid w:val="005A313B"/>
    <w:rsid w:val="005A54FF"/>
    <w:rsid w:val="005E0932"/>
    <w:rsid w:val="005E154D"/>
    <w:rsid w:val="005E7C77"/>
    <w:rsid w:val="005F3A03"/>
    <w:rsid w:val="006135BE"/>
    <w:rsid w:val="00614590"/>
    <w:rsid w:val="0062652D"/>
    <w:rsid w:val="00677671"/>
    <w:rsid w:val="006A6998"/>
    <w:rsid w:val="006B366F"/>
    <w:rsid w:val="006D43E6"/>
    <w:rsid w:val="006E6E4F"/>
    <w:rsid w:val="006F3BED"/>
    <w:rsid w:val="007004AD"/>
    <w:rsid w:val="00700753"/>
    <w:rsid w:val="0071133F"/>
    <w:rsid w:val="007216ED"/>
    <w:rsid w:val="00744299"/>
    <w:rsid w:val="00751536"/>
    <w:rsid w:val="00764523"/>
    <w:rsid w:val="00776C09"/>
    <w:rsid w:val="007903E7"/>
    <w:rsid w:val="00792FD4"/>
    <w:rsid w:val="007934E7"/>
    <w:rsid w:val="007A2A6E"/>
    <w:rsid w:val="007B24DB"/>
    <w:rsid w:val="007C36FA"/>
    <w:rsid w:val="007E565C"/>
    <w:rsid w:val="00807F82"/>
    <w:rsid w:val="00842F48"/>
    <w:rsid w:val="0085223E"/>
    <w:rsid w:val="008858D8"/>
    <w:rsid w:val="008A681F"/>
    <w:rsid w:val="008F2E37"/>
    <w:rsid w:val="0091001D"/>
    <w:rsid w:val="00931158"/>
    <w:rsid w:val="00943CCD"/>
    <w:rsid w:val="00955B94"/>
    <w:rsid w:val="00971091"/>
    <w:rsid w:val="009747DC"/>
    <w:rsid w:val="009755AA"/>
    <w:rsid w:val="009B0B04"/>
    <w:rsid w:val="009C59CE"/>
    <w:rsid w:val="009E56C9"/>
    <w:rsid w:val="009E7114"/>
    <w:rsid w:val="009F131E"/>
    <w:rsid w:val="009F1CBB"/>
    <w:rsid w:val="009F50B8"/>
    <w:rsid w:val="00A07D96"/>
    <w:rsid w:val="00A30356"/>
    <w:rsid w:val="00A52D49"/>
    <w:rsid w:val="00A66BDF"/>
    <w:rsid w:val="00A852E9"/>
    <w:rsid w:val="00A96CBE"/>
    <w:rsid w:val="00AD39BF"/>
    <w:rsid w:val="00AE04D0"/>
    <w:rsid w:val="00AF0C8C"/>
    <w:rsid w:val="00B3565D"/>
    <w:rsid w:val="00B67EDE"/>
    <w:rsid w:val="00B74635"/>
    <w:rsid w:val="00B93514"/>
    <w:rsid w:val="00BB0B8A"/>
    <w:rsid w:val="00BB31F4"/>
    <w:rsid w:val="00BC1595"/>
    <w:rsid w:val="00BE14AE"/>
    <w:rsid w:val="00BF2382"/>
    <w:rsid w:val="00C15B98"/>
    <w:rsid w:val="00C446EC"/>
    <w:rsid w:val="00C968DA"/>
    <w:rsid w:val="00C96942"/>
    <w:rsid w:val="00CA63E5"/>
    <w:rsid w:val="00CB7076"/>
    <w:rsid w:val="00CD4490"/>
    <w:rsid w:val="00D14776"/>
    <w:rsid w:val="00D50C97"/>
    <w:rsid w:val="00D57FB0"/>
    <w:rsid w:val="00D7354D"/>
    <w:rsid w:val="00D81F08"/>
    <w:rsid w:val="00D87F14"/>
    <w:rsid w:val="00D90AC5"/>
    <w:rsid w:val="00DE0F9C"/>
    <w:rsid w:val="00DE4001"/>
    <w:rsid w:val="00DF0D6C"/>
    <w:rsid w:val="00DF2DDF"/>
    <w:rsid w:val="00E37FF4"/>
    <w:rsid w:val="00E40A70"/>
    <w:rsid w:val="00E62A50"/>
    <w:rsid w:val="00E8119E"/>
    <w:rsid w:val="00EB2CB7"/>
    <w:rsid w:val="00ED5283"/>
    <w:rsid w:val="00ED5A72"/>
    <w:rsid w:val="00F20C33"/>
    <w:rsid w:val="00F30D7D"/>
    <w:rsid w:val="00F33A99"/>
    <w:rsid w:val="00F40B07"/>
    <w:rsid w:val="00F613EF"/>
    <w:rsid w:val="00F75FA6"/>
    <w:rsid w:val="00FA61A5"/>
    <w:rsid w:val="00FB6749"/>
    <w:rsid w:val="00FE1DD4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BD4B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</cp:revision>
  <cp:lastPrinted>2022-02-11T15:08:00Z</cp:lastPrinted>
  <dcterms:created xsi:type="dcterms:W3CDTF">2022-04-30T11:46:00Z</dcterms:created>
  <dcterms:modified xsi:type="dcterms:W3CDTF">2022-04-30T11:51:00Z</dcterms:modified>
</cp:coreProperties>
</file>